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B7" w:rsidRDefault="008C2D30" w:rsidP="008C2D30">
      <w:pPr>
        <w:spacing w:after="0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………………………………………….</w:t>
      </w:r>
    </w:p>
    <w:p w:rsidR="008C2D30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:rsidR="008C2D30" w:rsidRDefault="008C2D30" w:rsidP="008C2D30">
      <w:pPr>
        <w:spacing w:after="0"/>
        <w:rPr>
          <w:rFonts w:ascii="Arial Narrow" w:hAnsi="Arial Narrow"/>
        </w:rPr>
      </w:pPr>
    </w:p>
    <w:p w:rsidR="008C2D30" w:rsidRDefault="008C2D30" w:rsidP="008C2D30">
      <w:pPr>
        <w:spacing w:after="0"/>
        <w:rPr>
          <w:rFonts w:ascii="Arial Narrow" w:hAnsi="Arial Narrow"/>
        </w:rPr>
      </w:pPr>
    </w:p>
    <w:p w:rsidR="008C2D30" w:rsidRDefault="00471ED0" w:rsidP="008C2D3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Oferta szkolenia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1) Dane instytucji szkoleniowej: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Pełna nazwa……………………………………………………………………………………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…..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Adres siedziby……………………………………………………………………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…………………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NIP……………………………………………………………………………………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REGON………………………………………………………………………………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:rsidR="008C2D30" w:rsidRDefault="00FB2EC6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</w:t>
      </w:r>
      <w:r w:rsidR="008C2D30" w:rsidRPr="001445BB">
        <w:rPr>
          <w:rFonts w:ascii="Arial Narrow" w:hAnsi="Arial Narrow"/>
          <w:sz w:val="24"/>
          <w:szCs w:val="24"/>
        </w:rPr>
        <w:t xml:space="preserve"> i nazwisko osoby upoważnionej do podpisywania umów………………</w:t>
      </w:r>
      <w:r>
        <w:rPr>
          <w:rFonts w:ascii="Arial Narrow" w:hAnsi="Arial Narrow"/>
          <w:sz w:val="24"/>
          <w:szCs w:val="24"/>
        </w:rPr>
        <w:t>………………..</w:t>
      </w:r>
      <w:r w:rsidR="008C2D30" w:rsidRPr="001445BB">
        <w:rPr>
          <w:rFonts w:ascii="Arial Narrow" w:hAnsi="Arial Narrow"/>
          <w:sz w:val="24"/>
          <w:szCs w:val="24"/>
        </w:rPr>
        <w:t>………………..</w:t>
      </w:r>
    </w:p>
    <w:p w:rsidR="00896092" w:rsidRPr="001445BB" w:rsidRDefault="00896092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Imię i nazwisko oraz nr telefonu osoby wyznaczonej do kontaktu z Urzędem: ………………………………………………………………………………………………………………………… </w:t>
      </w:r>
    </w:p>
    <w:p w:rsidR="008C2D30" w:rsidRPr="001445BB" w:rsidRDefault="008C2D30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2) Wykaz wykładowców z określeniem ich kwalifikacji i doświadczenia zawodowego</w:t>
      </w:r>
      <w:r w:rsidR="0027297F" w:rsidRPr="001445BB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:rsidR="0027297F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3) K</w:t>
      </w:r>
      <w:r w:rsidR="0027297F" w:rsidRPr="001445BB">
        <w:rPr>
          <w:rFonts w:ascii="Arial Narrow" w:hAnsi="Arial Narrow"/>
          <w:sz w:val="24"/>
          <w:szCs w:val="24"/>
        </w:rPr>
        <w:t>osztorys szkolenia z uwzględnieniem osobogodziny  szkolenia</w:t>
      </w:r>
      <w:r w:rsidRPr="001445BB">
        <w:rPr>
          <w:rFonts w:ascii="Arial Narrow" w:hAnsi="Arial Narrow"/>
          <w:sz w:val="24"/>
          <w:szCs w:val="24"/>
        </w:rPr>
        <w:t>.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4) Informacje dodatkowe: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a)</w:t>
      </w:r>
      <w:r w:rsidR="001445BB" w:rsidRPr="001445BB">
        <w:rPr>
          <w:rFonts w:ascii="Arial Narrow" w:hAnsi="Arial Narrow"/>
          <w:sz w:val="24"/>
          <w:szCs w:val="24"/>
        </w:rPr>
        <w:t xml:space="preserve"> Posiadane przez realizatora usługi certyfikaty jakości oferowanych usług (prozę o podanie nazwy dokumentu oraz załączyć do oferty szkoleniowej kopię certyfikatu jakości usług posiadanych </w:t>
      </w:r>
      <w:r w:rsidR="00612651">
        <w:rPr>
          <w:rFonts w:ascii="Arial Narrow" w:hAnsi="Arial Narrow"/>
          <w:sz w:val="24"/>
          <w:szCs w:val="24"/>
        </w:rPr>
        <w:br/>
      </w:r>
      <w:r w:rsidR="001445BB" w:rsidRPr="001445BB">
        <w:rPr>
          <w:rFonts w:ascii="Arial Narrow" w:hAnsi="Arial Narrow"/>
          <w:sz w:val="24"/>
          <w:szCs w:val="24"/>
        </w:rPr>
        <w:t>przez instytucję szkoleniową)</w:t>
      </w:r>
      <w:r w:rsidR="007946FC">
        <w:rPr>
          <w:rFonts w:ascii="Arial Narrow" w:hAnsi="Arial Narrow"/>
          <w:sz w:val="24"/>
          <w:szCs w:val="24"/>
        </w:rPr>
        <w:t>.</w:t>
      </w:r>
      <w:r w:rsidR="001445BB" w:rsidRPr="001445BB">
        <w:rPr>
          <w:rFonts w:ascii="Arial Narrow" w:hAnsi="Arial Narrow"/>
          <w:bCs/>
          <w:sz w:val="24"/>
          <w:szCs w:val="24"/>
        </w:rPr>
        <w:t>*</w:t>
      </w:r>
    </w:p>
    <w:p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sz w:val="24"/>
          <w:szCs w:val="24"/>
        </w:rPr>
        <w:t>……………………………</w:t>
      </w:r>
    </w:p>
    <w:p w:rsidR="001445BB" w:rsidRDefault="001445BB" w:rsidP="001445BB">
      <w:pPr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*Certyfikat jakości usług np. certyfikat ISO, certyfikaty systemu zarządzania jakością, akredytacja kuratora oświaty itp.</w:t>
      </w:r>
    </w:p>
    <w:p w:rsidR="003A0E9C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Dostosowanie kwalifikacji i doświadczenia kadry dydaktycznej do zakresu szkolenia</w:t>
      </w:r>
      <w:r w:rsidR="007946FC">
        <w:rPr>
          <w:rFonts w:ascii="Arial Narrow" w:hAnsi="Arial Narrow"/>
          <w:bCs/>
          <w:sz w:val="24"/>
          <w:szCs w:val="24"/>
        </w:rPr>
        <w:t>.</w:t>
      </w:r>
    </w:p>
    <w:p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85A43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c) dostosowanie wyposażenia dydaktycznego i pomieszczeń do potrzeb szkolenia z uwzględnieniem bezpiecznych i higienicznych warunków realizacji szkolenia.</w:t>
      </w:r>
    </w:p>
    <w:p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41C26" w:rsidRDefault="00341C26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d) Doświadczenie instytucji szkoleniowej w organizacji szkoleń w danej lub pokrewnej tematyce. </w:t>
      </w:r>
    </w:p>
    <w:p w:rsidR="00341C26" w:rsidRDefault="00341C2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71ED0" w:rsidRDefault="00471ED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88621A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>) Do oferty należy dołączyć:</w:t>
      </w:r>
    </w:p>
    <w:p w:rsid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sz w:val="24"/>
          <w:szCs w:val="24"/>
          <w:lang w:eastAsia="pl-PL"/>
        </w:rPr>
        <w:t>w</w:t>
      </w:r>
      <w:r w:rsidRPr="00C230C9">
        <w:rPr>
          <w:rFonts w:ascii="Arial Narrow" w:eastAsia="Times New Roman" w:hAnsi="Arial Narrow" w:cs="Courier New"/>
          <w:sz w:val="24"/>
          <w:szCs w:val="24"/>
          <w:lang w:eastAsia="pl-PL"/>
        </w:rPr>
        <w:t>zór ankiety dla uczestników szkolenia służący do oceny szkolenia (wg załącznika)</w:t>
      </w:r>
      <w:r>
        <w:rPr>
          <w:rFonts w:ascii="Arial Narrow" w:eastAsia="Times New Roman" w:hAnsi="Arial Narrow" w:cs="Courier New"/>
          <w:sz w:val="24"/>
          <w:szCs w:val="24"/>
          <w:lang w:eastAsia="pl-PL"/>
        </w:rPr>
        <w:t>,</w:t>
      </w:r>
    </w:p>
    <w:p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C230C9">
        <w:rPr>
          <w:rFonts w:ascii="Arial Narrow" w:hAnsi="Arial Narrow" w:cs="Arial"/>
          <w:sz w:val="24"/>
          <w:szCs w:val="24"/>
        </w:rPr>
        <w:t xml:space="preserve">zór zaświadczenia lub innego dokumentu potwierdzającego ukończenie szkolenia            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br/>
        <w:t xml:space="preserve">i </w:t>
      </w:r>
      <w:r w:rsidRPr="00C230C9">
        <w:rPr>
          <w:rFonts w:ascii="Arial Narrow" w:hAnsi="Arial Narrow" w:cs="Arial"/>
          <w:sz w:val="24"/>
          <w:szCs w:val="24"/>
        </w:rPr>
        <w:t>uzyskanie kwalifikacji</w:t>
      </w:r>
      <w:r>
        <w:rPr>
          <w:rFonts w:ascii="Arial Narrow" w:hAnsi="Arial Narrow" w:cs="Arial"/>
          <w:sz w:val="24"/>
          <w:szCs w:val="24"/>
        </w:rPr>
        <w:t>,</w:t>
      </w:r>
    </w:p>
    <w:p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h</w:t>
      </w:r>
      <w:r w:rsidRPr="00C230C9">
        <w:rPr>
          <w:rFonts w:ascii="Arial Narrow" w:hAnsi="Arial Narrow" w:cs="Arial"/>
          <w:sz w:val="24"/>
          <w:szCs w:val="24"/>
        </w:rPr>
        <w:t>armonogram zajęć z podaniem godziny rozpoczęcia i zakończenia zajęć</w:t>
      </w:r>
      <w:r>
        <w:rPr>
          <w:rFonts w:ascii="Arial Narrow" w:hAnsi="Arial Narrow" w:cs="Arial"/>
          <w:sz w:val="24"/>
          <w:szCs w:val="24"/>
        </w:rPr>
        <w:t>.</w:t>
      </w:r>
    </w:p>
    <w:p w:rsidR="00C230C9" w:rsidRDefault="00C230C9" w:rsidP="003A0E9C">
      <w:pPr>
        <w:spacing w:after="0"/>
        <w:rPr>
          <w:rFonts w:ascii="Arial Narrow" w:hAnsi="Arial Narrow"/>
          <w:bCs/>
          <w:sz w:val="24"/>
          <w:szCs w:val="24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00CCE">
        <w:rPr>
          <w:rFonts w:ascii="Arial Narrow" w:hAnsi="Arial Narrow"/>
          <w:b/>
          <w:bCs/>
          <w:sz w:val="24"/>
          <w:szCs w:val="24"/>
        </w:rPr>
        <w:lastRenderedPageBreak/>
        <w:t>PROGRAM SZKOLENIA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 w:rsidRPr="00F00CCE">
        <w:rPr>
          <w:rFonts w:ascii="Arial Narrow" w:hAnsi="Arial Narrow"/>
          <w:bCs/>
          <w:sz w:val="24"/>
          <w:szCs w:val="24"/>
        </w:rPr>
        <w:t>1) Nazwa szkolenia: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00CCE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2) Zakres szkolenia: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3) Czas trwania i sposób organizacji szkolenia: </w:t>
      </w: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4) Miejsce odbywania zajęć teoretycznych i praktycznych:</w:t>
      </w:r>
    </w:p>
    <w:p w:rsidR="00971E58" w:rsidRDefault="00F00CCE" w:rsidP="00536AEA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5) Liczba godzin szkoleniowych: 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teoretycznych</w:t>
      </w:r>
      <w:r>
        <w:rPr>
          <w:rFonts w:ascii="Arial Narrow" w:hAnsi="Arial Narrow"/>
          <w:bCs/>
          <w:sz w:val="24"/>
          <w:szCs w:val="24"/>
        </w:rPr>
        <w:t xml:space="preserve"> ……………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.…h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praktycznych</w:t>
      </w:r>
      <w:r>
        <w:rPr>
          <w:rFonts w:ascii="Arial Narrow" w:hAnsi="Arial Narrow"/>
          <w:bCs/>
          <w:sz w:val="24"/>
          <w:szCs w:val="24"/>
        </w:rPr>
        <w:t xml:space="preserve"> 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……..h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</w:t>
      </w:r>
      <w:r>
        <w:rPr>
          <w:rFonts w:ascii="Arial Narrow" w:hAnsi="Arial Narrow"/>
          <w:bCs/>
          <w:sz w:val="24"/>
          <w:szCs w:val="24"/>
        </w:rPr>
        <w:t>zba godzin szkoleniowych ogółem …………….h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5) Wymagania wstępne dla uczestnika szkolenia: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 Ce</w:t>
      </w:r>
      <w:r w:rsidR="00E63286">
        <w:rPr>
          <w:rFonts w:ascii="Arial Narrow" w:hAnsi="Arial Narrow"/>
          <w:bCs/>
          <w:sz w:val="24"/>
          <w:szCs w:val="24"/>
        </w:rPr>
        <w:t>le szkolenia:</w:t>
      </w:r>
    </w:p>
    <w:p w:rsidR="00E63286" w:rsidRDefault="00E6328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36AEA" w:rsidRDefault="00536AEA" w:rsidP="00F00CCE">
      <w:pPr>
        <w:rPr>
          <w:rFonts w:ascii="Arial Narrow" w:hAnsi="Arial Narrow"/>
          <w:bCs/>
          <w:sz w:val="24"/>
          <w:szCs w:val="24"/>
        </w:rPr>
      </w:pPr>
    </w:p>
    <w:p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7) Plan nauczania określający tematy zajęć edukacyjnych oraz ich wymiar z uwzględnieniem w miarę potrzeb części te</w:t>
      </w:r>
      <w:r w:rsidR="00BC0BF0">
        <w:rPr>
          <w:rFonts w:ascii="Arial Narrow" w:hAnsi="Arial Narrow"/>
          <w:bCs/>
          <w:sz w:val="24"/>
          <w:szCs w:val="24"/>
        </w:rPr>
        <w:t>oretycznej i części praktycznej: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126"/>
        <w:gridCol w:w="2126"/>
      </w:tblGrid>
      <w:tr w:rsidR="00E359F6" w:rsidRPr="007946FC" w:rsidTr="007946FC">
        <w:trPr>
          <w:jc w:val="center"/>
        </w:trPr>
        <w:tc>
          <w:tcPr>
            <w:tcW w:w="637" w:type="dxa"/>
            <w:vAlign w:val="center"/>
          </w:tcPr>
          <w:p w:rsidR="00E359F6" w:rsidRPr="007946FC" w:rsidRDefault="00E359F6" w:rsidP="007946F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L.P.</w:t>
            </w:r>
          </w:p>
        </w:tc>
        <w:tc>
          <w:tcPr>
            <w:tcW w:w="5245" w:type="dxa"/>
            <w:vAlign w:val="center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TEMATY ZAJĘĆ EDUKACYJNYCH ORAZ TREŚCI SZKOLENIA WCHODZĄCE W ICH ZAKRES</w:t>
            </w:r>
          </w:p>
        </w:tc>
        <w:tc>
          <w:tcPr>
            <w:tcW w:w="2126" w:type="dxa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TERORETYCZNYCH  </w:t>
            </w:r>
          </w:p>
        </w:tc>
        <w:tc>
          <w:tcPr>
            <w:tcW w:w="2126" w:type="dxa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PRAKTYCZNYCH  </w:t>
            </w: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E359F6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5882" w:type="dxa"/>
            <w:gridSpan w:val="2"/>
            <w:vAlign w:val="center"/>
          </w:tcPr>
          <w:p w:rsidR="00E359F6" w:rsidRPr="007946FC" w:rsidRDefault="00E359F6" w:rsidP="00E359F6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RAZEM</w:t>
            </w: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8) Opis treści szkolenia – kluczowe punkty szkolenia w zakresie poszczególnych zajęć edukacyjnych:</w:t>
      </w:r>
    </w:p>
    <w:p w:rsidR="00612651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9) Wykaz literatury oraz niezbędnych środków i materiałów dydaktycznych: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10) Sposób sprawdzania efektów szkolenia – przewidziane sprawdziany i egzaminy:</w:t>
      </w:r>
    </w:p>
    <w:p w:rsidR="00EB007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612651" w:rsidRDefault="003A0E9C" w:rsidP="00536AEA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7946FC" w:rsidRDefault="007946FC" w:rsidP="006F4B05">
      <w:pPr>
        <w:spacing w:after="0"/>
        <w:rPr>
          <w:rFonts w:ascii="Arial Narrow" w:hAnsi="Arial Narrow"/>
        </w:rPr>
      </w:pPr>
    </w:p>
    <w:p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………………………………………….</w:t>
      </w:r>
    </w:p>
    <w:p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:rsid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Harmonogram zajęć szkolenia ………………………………………………………………………………….</w:t>
      </w:r>
    </w:p>
    <w:p w:rsidR="002A230F" w:rsidRDefault="002A230F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6"/>
        <w:gridCol w:w="1450"/>
        <w:gridCol w:w="2927"/>
        <w:gridCol w:w="2789"/>
      </w:tblGrid>
      <w:tr w:rsidR="00210644" w:rsidTr="00210644">
        <w:tc>
          <w:tcPr>
            <w:tcW w:w="1918" w:type="dxa"/>
            <w:vAlign w:val="center"/>
          </w:tcPr>
          <w:p w:rsidR="00210644" w:rsidRPr="006F4B05" w:rsidRDefault="00210644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Termin szkolenia (data)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godzina (od –do)</w:t>
            </w:r>
          </w:p>
        </w:tc>
        <w:tc>
          <w:tcPr>
            <w:tcW w:w="1451" w:type="dxa"/>
            <w:vAlign w:val="center"/>
          </w:tcPr>
          <w:p w:rsidR="00210644" w:rsidRPr="006F4B05" w:rsidRDefault="00210644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Godziny zajęć</w:t>
            </w:r>
          </w:p>
        </w:tc>
        <w:tc>
          <w:tcPr>
            <w:tcW w:w="2976" w:type="dxa"/>
            <w:vAlign w:val="center"/>
          </w:tcPr>
          <w:p w:rsidR="00210644" w:rsidRPr="006F4B05" w:rsidRDefault="00210644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Tematyka zajęć</w:t>
            </w:r>
          </w:p>
        </w:tc>
        <w:tc>
          <w:tcPr>
            <w:tcW w:w="2835" w:type="dxa"/>
            <w:vAlign w:val="center"/>
          </w:tcPr>
          <w:p w:rsidR="00210644" w:rsidRPr="006F4B05" w:rsidRDefault="00210644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 xml:space="preserve">Rodzaj zajęć </w:t>
            </w:r>
            <w:r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(teoria lub praktyka)</w:t>
            </w: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10644" w:rsidTr="00210644">
        <w:tc>
          <w:tcPr>
            <w:tcW w:w="1918" w:type="dxa"/>
          </w:tcPr>
          <w:p w:rsidR="00210644" w:rsidRDefault="00210644" w:rsidP="002A230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51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……………..h </w:t>
            </w:r>
          </w:p>
        </w:tc>
        <w:tc>
          <w:tcPr>
            <w:tcW w:w="2976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644" w:rsidRDefault="00210644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EB0070" w:rsidRP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</w:p>
    <w:p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445BB" w:rsidRPr="001445BB" w:rsidSect="0009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E223F"/>
    <w:multiLevelType w:val="hybridMultilevel"/>
    <w:tmpl w:val="4888DA72"/>
    <w:lvl w:ilvl="0" w:tplc="041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62360F15"/>
    <w:multiLevelType w:val="hybridMultilevel"/>
    <w:tmpl w:val="9750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30"/>
    <w:rsid w:val="00096FB7"/>
    <w:rsid w:val="001118ED"/>
    <w:rsid w:val="001445BB"/>
    <w:rsid w:val="001F6F01"/>
    <w:rsid w:val="00210644"/>
    <w:rsid w:val="0027297F"/>
    <w:rsid w:val="002938BC"/>
    <w:rsid w:val="002A230F"/>
    <w:rsid w:val="00341C26"/>
    <w:rsid w:val="00350A9D"/>
    <w:rsid w:val="003A0E9C"/>
    <w:rsid w:val="00466773"/>
    <w:rsid w:val="00471ED0"/>
    <w:rsid w:val="00536AEA"/>
    <w:rsid w:val="00544240"/>
    <w:rsid w:val="0056405E"/>
    <w:rsid w:val="00585A43"/>
    <w:rsid w:val="00612651"/>
    <w:rsid w:val="006F4B05"/>
    <w:rsid w:val="00754DB2"/>
    <w:rsid w:val="007568B9"/>
    <w:rsid w:val="00780D76"/>
    <w:rsid w:val="007946FC"/>
    <w:rsid w:val="0088621A"/>
    <w:rsid w:val="00896092"/>
    <w:rsid w:val="008C2D30"/>
    <w:rsid w:val="008C6F27"/>
    <w:rsid w:val="00901FA8"/>
    <w:rsid w:val="00971E58"/>
    <w:rsid w:val="00B711B5"/>
    <w:rsid w:val="00BC0BF0"/>
    <w:rsid w:val="00C230C9"/>
    <w:rsid w:val="00C71DC6"/>
    <w:rsid w:val="00D970F9"/>
    <w:rsid w:val="00E359F6"/>
    <w:rsid w:val="00E63286"/>
    <w:rsid w:val="00EB0070"/>
    <w:rsid w:val="00F00CCE"/>
    <w:rsid w:val="00F97D1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E278-C2F7-4000-9533-3B18DB1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86"/>
    <w:pPr>
      <w:ind w:left="720"/>
      <w:contextualSpacing/>
    </w:pPr>
  </w:style>
  <w:style w:type="table" w:styleId="Tabela-Siatka">
    <w:name w:val="Table Grid"/>
    <w:basedOn w:val="Standardowy"/>
    <w:uiPriority w:val="59"/>
    <w:rsid w:val="00E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Paulina Mackowicz</cp:lastModifiedBy>
  <cp:revision>2</cp:revision>
  <cp:lastPrinted>2018-03-21T08:18:00Z</cp:lastPrinted>
  <dcterms:created xsi:type="dcterms:W3CDTF">2019-05-21T06:59:00Z</dcterms:created>
  <dcterms:modified xsi:type="dcterms:W3CDTF">2019-05-21T06:59:00Z</dcterms:modified>
</cp:coreProperties>
</file>